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008F" w14:textId="7920F980" w:rsidR="00854CB8" w:rsidRPr="00565BED" w:rsidRDefault="00565BED" w:rsidP="003900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65BED">
        <w:rPr>
          <w:rFonts w:ascii="Times New Roman" w:hAnsi="Times New Roman" w:cs="Times New Roman"/>
          <w:b/>
          <w:sz w:val="20"/>
          <w:szCs w:val="20"/>
        </w:rPr>
        <w:t>……..</w:t>
      </w:r>
      <w:r w:rsidR="000E24CC" w:rsidRPr="00565BED">
        <w:rPr>
          <w:rFonts w:ascii="Times New Roman" w:hAnsi="Times New Roman" w:cs="Times New Roman"/>
          <w:b/>
          <w:sz w:val="20"/>
          <w:szCs w:val="20"/>
        </w:rPr>
        <w:t>……..</w:t>
      </w:r>
      <w:r w:rsidR="00854CB8" w:rsidRPr="00565B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258E0" w:rsidRPr="00565BED">
        <w:rPr>
          <w:rFonts w:ascii="Times New Roman" w:hAnsi="Times New Roman" w:cs="Times New Roman"/>
          <w:b/>
          <w:sz w:val="20"/>
          <w:szCs w:val="20"/>
        </w:rPr>
        <w:t xml:space="preserve">ANABİLİM DALI </w:t>
      </w:r>
    </w:p>
    <w:p w14:paraId="5C2B1C18" w14:textId="6BAB3A35" w:rsidR="00390015" w:rsidRPr="002A2D77" w:rsidRDefault="00390015" w:rsidP="002A2D77">
      <w:pPr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p w14:paraId="2DD02F10" w14:textId="2BD42850" w:rsidR="00F861B5" w:rsidRPr="00565BED" w:rsidRDefault="00F861B5" w:rsidP="00F861B5">
      <w:pPr>
        <w:rPr>
          <w:rFonts w:ascii="Times New Roman" w:hAnsi="Times New Roman" w:cs="Times New Roman"/>
          <w:b/>
          <w:sz w:val="20"/>
          <w:szCs w:val="20"/>
        </w:rPr>
      </w:pPr>
      <w:r w:rsidRPr="00565BED">
        <w:rPr>
          <w:rFonts w:ascii="Times New Roman" w:hAnsi="Times New Roman" w:cs="Times New Roman"/>
          <w:b/>
          <w:sz w:val="20"/>
          <w:szCs w:val="20"/>
        </w:rPr>
        <w:t xml:space="preserve">Öğrencinin Adı Soyadı: </w:t>
      </w:r>
    </w:p>
    <w:p w14:paraId="454A59CB" w14:textId="58E5CCB4" w:rsidR="00A258E0" w:rsidRPr="00565BED" w:rsidRDefault="00A258E0" w:rsidP="00F861B5">
      <w:pPr>
        <w:rPr>
          <w:rFonts w:ascii="Times New Roman" w:hAnsi="Times New Roman" w:cs="Times New Roman"/>
          <w:b/>
          <w:sz w:val="20"/>
          <w:szCs w:val="20"/>
        </w:rPr>
      </w:pPr>
      <w:r w:rsidRPr="00565BED">
        <w:rPr>
          <w:rFonts w:ascii="Times New Roman" w:hAnsi="Times New Roman" w:cs="Times New Roman"/>
          <w:b/>
          <w:sz w:val="20"/>
          <w:szCs w:val="20"/>
        </w:rPr>
        <w:t>Numarası</w:t>
      </w:r>
      <w:r w:rsidR="00846967" w:rsidRPr="00565BED">
        <w:rPr>
          <w:rFonts w:ascii="Times New Roman" w:hAnsi="Times New Roman" w:cs="Times New Roman"/>
          <w:b/>
          <w:sz w:val="20"/>
          <w:szCs w:val="20"/>
        </w:rPr>
        <w:t>:</w:t>
      </w:r>
    </w:p>
    <w:p w14:paraId="1280B4C9" w14:textId="1EA275E1" w:rsidR="00A258E0" w:rsidRPr="00565BED" w:rsidRDefault="00F861B5" w:rsidP="00F861B5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65BED">
        <w:rPr>
          <w:rFonts w:ascii="Times New Roman" w:hAnsi="Times New Roman" w:cs="Times New Roman"/>
          <w:b/>
          <w:sz w:val="20"/>
          <w:szCs w:val="20"/>
        </w:rPr>
        <w:t>Programı :</w:t>
      </w:r>
      <w:proofErr w:type="gramEnd"/>
      <w:r w:rsidRPr="00565BE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FE1A5B1" w14:textId="77777777" w:rsidR="00F861B5" w:rsidRPr="00565BED" w:rsidRDefault="00F861B5" w:rsidP="00F861B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W w:w="9506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0"/>
        <w:gridCol w:w="1275"/>
        <w:gridCol w:w="1276"/>
        <w:gridCol w:w="1265"/>
      </w:tblGrid>
      <w:tr w:rsidR="00F861B5" w:rsidRPr="00565BED" w14:paraId="60921080" w14:textId="77777777" w:rsidTr="00565BED">
        <w:trPr>
          <w:trHeight w:val="875"/>
        </w:trPr>
        <w:tc>
          <w:tcPr>
            <w:tcW w:w="5690" w:type="dxa"/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3DA26" w14:textId="77777777" w:rsidR="00F546FD" w:rsidRPr="00565BED" w:rsidRDefault="00390015" w:rsidP="0039001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İntibak</w:t>
            </w:r>
            <w:r w:rsidR="00A258E0" w:rsidRPr="00565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ı</w:t>
            </w:r>
            <w:r w:rsidRPr="00565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 xml:space="preserve"> Yapılacak</w:t>
            </w:r>
            <w:r w:rsidR="00A258E0" w:rsidRPr="00565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 xml:space="preserve"> (</w:t>
            </w:r>
            <w:r w:rsidR="00A258E0"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Sayılacak</w:t>
            </w:r>
            <w:r w:rsidRPr="00565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 xml:space="preserve">) </w:t>
            </w:r>
            <w:r w:rsidR="00F861B5"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Dersler</w:t>
            </w:r>
            <w:r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in </w:t>
            </w:r>
          </w:p>
          <w:p w14:paraId="3E9E57E2" w14:textId="1D14D7B4" w:rsidR="00F861B5" w:rsidRPr="00565BED" w:rsidRDefault="00390015" w:rsidP="0039001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Kodu ve </w:t>
            </w:r>
            <w:r w:rsidR="00A258E0"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1275" w:type="dxa"/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E582F" w14:textId="77777777" w:rsidR="00F861B5" w:rsidRPr="00565BED" w:rsidRDefault="00A81FBE" w:rsidP="00A258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EC</w:t>
            </w:r>
            <w:r w:rsidR="00F861B5"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TS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64A9F02B" w14:textId="73FE9532" w:rsidR="00F861B5" w:rsidRPr="00565BED" w:rsidRDefault="00A258E0" w:rsidP="00A258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1265" w:type="dxa"/>
            <w:shd w:val="clear" w:color="auto" w:fill="BDD6EE" w:themeFill="accent1" w:themeFillTint="66"/>
            <w:vAlign w:val="center"/>
          </w:tcPr>
          <w:p w14:paraId="666F8D71" w14:textId="75E0DAB0" w:rsidR="00F861B5" w:rsidRPr="00565BED" w:rsidRDefault="00390015" w:rsidP="00A258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Başarı notu</w:t>
            </w:r>
          </w:p>
        </w:tc>
      </w:tr>
      <w:tr w:rsidR="00F861B5" w:rsidRPr="00565BED" w14:paraId="50C81BD7" w14:textId="77777777" w:rsidTr="00565BED">
        <w:trPr>
          <w:trHeight w:val="381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E048" w14:textId="0DA6190C" w:rsidR="00F861B5" w:rsidRPr="00565BED" w:rsidRDefault="00F861B5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C0591" w14:textId="12DF254C" w:rsidR="00F861B5" w:rsidRPr="00565BED" w:rsidRDefault="00F861B5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8E7C99" w14:textId="4820EE8C" w:rsidR="00F861B5" w:rsidRPr="00565BED" w:rsidRDefault="00F861B5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514EA2CB" w14:textId="14CE445A" w:rsidR="00F861B5" w:rsidRPr="00565BED" w:rsidRDefault="00F861B5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3C6B" w:rsidRPr="00565BED" w14:paraId="07D4094B" w14:textId="77777777" w:rsidTr="00565BED">
        <w:trPr>
          <w:trHeight w:val="359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0D5A2" w14:textId="381B9E80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0691C" w14:textId="15A684A4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7D5F65" w14:textId="02087952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1AC161DD" w14:textId="326C5BBF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3C6B" w:rsidRPr="00565BED" w14:paraId="3DE5BF5D" w14:textId="77777777" w:rsidTr="00565BED">
        <w:trPr>
          <w:trHeight w:val="359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549F3" w14:textId="169C76BC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E8F5" w14:textId="303B4B9D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6CFFE9C" w14:textId="47A4042C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746766F5" w14:textId="1A22E47B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3C6B" w:rsidRPr="00565BED" w14:paraId="5E64E7BD" w14:textId="77777777" w:rsidTr="00565BED">
        <w:trPr>
          <w:trHeight w:val="359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1E17" w14:textId="0B83C2CC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20E3" w14:textId="6DD09D2D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17077B7" w14:textId="28C5E9EB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52AD5363" w14:textId="7A40F362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3C6B" w:rsidRPr="00565BED" w14:paraId="7CE1E22D" w14:textId="77777777" w:rsidTr="00565BED">
        <w:trPr>
          <w:trHeight w:val="359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1CBE" w14:textId="58D4BDEF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A921F" w14:textId="772AAAB3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B3474B8" w14:textId="77777777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266E9F4C" w14:textId="77777777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3C6B" w:rsidRPr="00565BED" w14:paraId="3B03A9E3" w14:textId="77777777" w:rsidTr="00565BED">
        <w:trPr>
          <w:trHeight w:val="381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EC1B3" w14:textId="74877202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9B27D" w14:textId="3AE38FD6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5143AB" w14:textId="77777777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799DEFC1" w14:textId="77777777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3C6B" w:rsidRPr="00565BED" w14:paraId="7EC3A71E" w14:textId="77777777" w:rsidTr="00565BED">
        <w:trPr>
          <w:trHeight w:val="359"/>
        </w:trPr>
        <w:tc>
          <w:tcPr>
            <w:tcW w:w="5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93D2A" w14:textId="0B2D9E0E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239E" w14:textId="4711D37E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7F1015" w14:textId="77777777" w:rsidR="009D3C6B" w:rsidRPr="00565BED" w:rsidRDefault="009D3C6B" w:rsidP="00CD6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1698CB80" w14:textId="77777777" w:rsidR="009D3C6B" w:rsidRPr="00565BED" w:rsidRDefault="009D3C6B" w:rsidP="00CD611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C1168DE" w14:textId="77777777" w:rsidR="00F861B5" w:rsidRPr="00565BED" w:rsidRDefault="00F861B5" w:rsidP="00F861B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2F0F34C" w14:textId="77777777" w:rsidR="009D3C6B" w:rsidRPr="00565BED" w:rsidRDefault="009D3C6B" w:rsidP="00F861B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6C98F7C" w14:textId="573C9F4D" w:rsidR="00F861B5" w:rsidRPr="00565BED" w:rsidRDefault="00F861B5" w:rsidP="00F861B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6410"/>
        <w:gridCol w:w="1103"/>
      </w:tblGrid>
      <w:tr w:rsidR="00A258E0" w:rsidRPr="00565BED" w14:paraId="4F75B356" w14:textId="77777777" w:rsidTr="00565BED">
        <w:trPr>
          <w:trHeight w:val="472"/>
        </w:trPr>
        <w:tc>
          <w:tcPr>
            <w:tcW w:w="9498" w:type="dxa"/>
            <w:gridSpan w:val="3"/>
            <w:shd w:val="clear" w:color="auto" w:fill="BDD6EE" w:themeFill="accent1" w:themeFillTint="66"/>
            <w:vAlign w:val="center"/>
          </w:tcPr>
          <w:p w14:paraId="6852E706" w14:textId="2FDA7859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202..-</w:t>
            </w:r>
            <w:proofErr w:type="gramStart"/>
            <w:r w:rsidRPr="00565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202..</w:t>
            </w:r>
            <w:proofErr w:type="gramEnd"/>
            <w:r w:rsidRPr="00565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Güz/Bahar Yarıyılında Alacağı Derslerin </w:t>
            </w:r>
          </w:p>
        </w:tc>
      </w:tr>
      <w:tr w:rsidR="00A258E0" w:rsidRPr="00565BED" w14:paraId="121152BE" w14:textId="77777777" w:rsidTr="00565BED">
        <w:trPr>
          <w:trHeight w:val="416"/>
        </w:trPr>
        <w:tc>
          <w:tcPr>
            <w:tcW w:w="1985" w:type="dxa"/>
            <w:shd w:val="clear" w:color="auto" w:fill="BDD6EE" w:themeFill="accent1" w:themeFillTint="66"/>
          </w:tcPr>
          <w:p w14:paraId="716DC221" w14:textId="77777777" w:rsidR="00A258E0" w:rsidRPr="00565BED" w:rsidRDefault="00A258E0" w:rsidP="0037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5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6410" w:type="dxa"/>
            <w:shd w:val="clear" w:color="auto" w:fill="BDD6EE" w:themeFill="accent1" w:themeFillTint="66"/>
          </w:tcPr>
          <w:p w14:paraId="1ABD6EAA" w14:textId="77777777" w:rsidR="00A258E0" w:rsidRPr="00565BED" w:rsidRDefault="00A258E0" w:rsidP="0037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5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1103" w:type="dxa"/>
            <w:shd w:val="clear" w:color="auto" w:fill="BDD6EE" w:themeFill="accent1" w:themeFillTint="66"/>
            <w:vAlign w:val="center"/>
          </w:tcPr>
          <w:p w14:paraId="704B4134" w14:textId="77777777" w:rsidR="00A258E0" w:rsidRPr="00565BED" w:rsidRDefault="00A258E0" w:rsidP="0037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5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ECTS</w:t>
            </w:r>
          </w:p>
        </w:tc>
      </w:tr>
      <w:tr w:rsidR="00A258E0" w:rsidRPr="00565BED" w14:paraId="55F4CE88" w14:textId="77777777" w:rsidTr="00565BED">
        <w:trPr>
          <w:trHeight w:val="398"/>
        </w:trPr>
        <w:tc>
          <w:tcPr>
            <w:tcW w:w="1985" w:type="dxa"/>
          </w:tcPr>
          <w:p w14:paraId="3D9FF766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0" w:type="dxa"/>
          </w:tcPr>
          <w:p w14:paraId="3CE2DC9F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66368E0F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0" w:rsidRPr="00565BED" w14:paraId="09DD00FD" w14:textId="77777777" w:rsidTr="00565BED">
        <w:trPr>
          <w:trHeight w:val="398"/>
        </w:trPr>
        <w:tc>
          <w:tcPr>
            <w:tcW w:w="1985" w:type="dxa"/>
          </w:tcPr>
          <w:p w14:paraId="2BA425A1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3317787"/>
          </w:p>
        </w:tc>
        <w:tc>
          <w:tcPr>
            <w:tcW w:w="6410" w:type="dxa"/>
          </w:tcPr>
          <w:p w14:paraId="53444C62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7E331C98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0" w:rsidRPr="00565BED" w14:paraId="06E58367" w14:textId="77777777" w:rsidTr="00565BED">
        <w:trPr>
          <w:trHeight w:val="416"/>
        </w:trPr>
        <w:tc>
          <w:tcPr>
            <w:tcW w:w="1985" w:type="dxa"/>
          </w:tcPr>
          <w:p w14:paraId="7E7B907F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0" w:type="dxa"/>
          </w:tcPr>
          <w:p w14:paraId="656346E1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2CA31190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0" w:rsidRPr="00565BED" w14:paraId="0E69FA92" w14:textId="77777777" w:rsidTr="00565BED">
        <w:trPr>
          <w:trHeight w:val="398"/>
        </w:trPr>
        <w:tc>
          <w:tcPr>
            <w:tcW w:w="1985" w:type="dxa"/>
          </w:tcPr>
          <w:p w14:paraId="2DEEC1D6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0" w:type="dxa"/>
          </w:tcPr>
          <w:p w14:paraId="3B8F0A28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79856B15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0" w:rsidRPr="00565BED" w14:paraId="04795273" w14:textId="77777777" w:rsidTr="00565BED">
        <w:trPr>
          <w:trHeight w:val="416"/>
        </w:trPr>
        <w:tc>
          <w:tcPr>
            <w:tcW w:w="1985" w:type="dxa"/>
          </w:tcPr>
          <w:p w14:paraId="12BE62EC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0" w:type="dxa"/>
          </w:tcPr>
          <w:p w14:paraId="2CE5ADD6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024AA3C4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0" w:rsidRPr="00565BED" w14:paraId="28E8012C" w14:textId="77777777" w:rsidTr="00565BED">
        <w:trPr>
          <w:trHeight w:val="398"/>
        </w:trPr>
        <w:tc>
          <w:tcPr>
            <w:tcW w:w="1985" w:type="dxa"/>
          </w:tcPr>
          <w:p w14:paraId="3D5CBAC1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0" w:type="dxa"/>
          </w:tcPr>
          <w:p w14:paraId="297558B2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15D86003" w14:textId="77777777" w:rsidR="00A258E0" w:rsidRPr="00565BED" w:rsidRDefault="00A258E0" w:rsidP="00370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4BB8223E" w14:textId="77777777" w:rsidR="00390015" w:rsidRDefault="00390015" w:rsidP="00F86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B91E102" w14:textId="77777777" w:rsidR="00565BED" w:rsidRPr="00DC5270" w:rsidRDefault="00565BED" w:rsidP="00565BED">
      <w:pPr>
        <w:rPr>
          <w:sz w:val="18"/>
          <w:szCs w:val="18"/>
        </w:rPr>
      </w:pPr>
      <w:r w:rsidRPr="00DC5270">
        <w:rPr>
          <w:b/>
          <w:bCs/>
          <w:sz w:val="18"/>
          <w:szCs w:val="18"/>
        </w:rPr>
        <w:t>Danışmanın adı soyadı</w:t>
      </w:r>
      <w:r w:rsidRPr="00DC5270">
        <w:rPr>
          <w:sz w:val="18"/>
          <w:szCs w:val="18"/>
        </w:rPr>
        <w:t xml:space="preserve">: ......................................    </w:t>
      </w:r>
    </w:p>
    <w:p w14:paraId="7671B51B" w14:textId="77777777" w:rsidR="00565BED" w:rsidRPr="00DC5270" w:rsidRDefault="00565BED" w:rsidP="00565BED">
      <w:pPr>
        <w:rPr>
          <w:sz w:val="18"/>
          <w:szCs w:val="18"/>
        </w:rPr>
      </w:pPr>
      <w:proofErr w:type="gramStart"/>
      <w:r w:rsidRPr="00DC5270">
        <w:rPr>
          <w:b/>
          <w:bCs/>
          <w:sz w:val="18"/>
          <w:szCs w:val="18"/>
        </w:rPr>
        <w:t>Tarih:</w:t>
      </w:r>
      <w:r w:rsidRPr="00DC5270">
        <w:rPr>
          <w:sz w:val="18"/>
          <w:szCs w:val="18"/>
        </w:rPr>
        <w:t xml:space="preserve"> …./….</w:t>
      </w:r>
      <w:proofErr w:type="gramEnd"/>
      <w:r w:rsidRPr="00DC5270">
        <w:rPr>
          <w:sz w:val="18"/>
          <w:szCs w:val="18"/>
        </w:rPr>
        <w:t>/20…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 w:rsidRPr="00DC5270">
        <w:rPr>
          <w:sz w:val="18"/>
          <w:szCs w:val="18"/>
        </w:rPr>
        <w:t xml:space="preserve"> </w:t>
      </w:r>
    </w:p>
    <w:p w14:paraId="033DD389" w14:textId="3F49041F" w:rsidR="00565BED" w:rsidRPr="0004029B" w:rsidRDefault="00565BED" w:rsidP="00565BED">
      <w:pPr>
        <w:tabs>
          <w:tab w:val="left" w:pos="975"/>
          <w:tab w:val="right" w:pos="10800"/>
        </w:tabs>
        <w:rPr>
          <w:szCs w:val="20"/>
        </w:rPr>
      </w:pPr>
      <w:r w:rsidRPr="00DC5270">
        <w:rPr>
          <w:b/>
          <w:bCs/>
          <w:sz w:val="18"/>
          <w:szCs w:val="18"/>
        </w:rPr>
        <w:t xml:space="preserve"> İmza:</w:t>
      </w:r>
      <w:r w:rsidRPr="00DC5270">
        <w:rPr>
          <w:sz w:val="18"/>
          <w:szCs w:val="18"/>
        </w:rPr>
        <w:t xml:space="preserve"> ...........</w:t>
      </w:r>
      <w:r w:rsidRPr="0004029B">
        <w:rPr>
          <w:szCs w:val="20"/>
        </w:rPr>
        <w:t>.............</w:t>
      </w:r>
    </w:p>
    <w:p w14:paraId="70691D31" w14:textId="77777777" w:rsidR="00565BED" w:rsidRPr="002A2D77" w:rsidRDefault="00565BED" w:rsidP="00F86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D924E67" w14:textId="77777777" w:rsidR="00196E29" w:rsidRPr="002A2D77" w:rsidRDefault="00196E29">
      <w:pPr>
        <w:rPr>
          <w:rFonts w:ascii="Times New Roman" w:hAnsi="Times New Roman" w:cs="Times New Roman"/>
        </w:rPr>
      </w:pPr>
    </w:p>
    <w:sectPr w:rsidR="00196E29" w:rsidRPr="002A2D7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95C72" w14:textId="77777777" w:rsidR="001222F6" w:rsidRDefault="001222F6" w:rsidP="002A2D77">
      <w:pPr>
        <w:spacing w:after="0" w:line="240" w:lineRule="auto"/>
      </w:pPr>
      <w:r>
        <w:separator/>
      </w:r>
    </w:p>
  </w:endnote>
  <w:endnote w:type="continuationSeparator" w:id="0">
    <w:p w14:paraId="27AAE7CD" w14:textId="77777777" w:rsidR="001222F6" w:rsidRDefault="001222F6" w:rsidP="002A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48DA9" w14:textId="7B97312C" w:rsidR="002A2D77" w:rsidRPr="0009220D" w:rsidRDefault="00895D2B" w:rsidP="00895D2B">
    <w:pPr>
      <w:pStyle w:val="Altyaz"/>
      <w:spacing w:after="0"/>
      <w:rPr>
        <w:color w:val="auto"/>
        <w:sz w:val="16"/>
        <w:szCs w:val="16"/>
      </w:rPr>
    </w:pPr>
    <w:r w:rsidRPr="0009220D">
      <w:rPr>
        <w:color w:val="auto"/>
        <w:sz w:val="16"/>
        <w:szCs w:val="16"/>
      </w:rPr>
      <w:t xml:space="preserve">7592 sayılı Kanun </w:t>
    </w:r>
    <w:proofErr w:type="spellStart"/>
    <w:r w:rsidRPr="0009220D">
      <w:rPr>
        <w:color w:val="auto"/>
        <w:sz w:val="16"/>
        <w:szCs w:val="16"/>
      </w:rPr>
      <w:t>ile</w:t>
    </w:r>
    <w:proofErr w:type="spellEnd"/>
    <w:r w:rsidRPr="0009220D">
      <w:rPr>
        <w:color w:val="auto"/>
        <w:sz w:val="16"/>
        <w:szCs w:val="16"/>
      </w:rPr>
      <w:t xml:space="preserve"> 2547 Sayılı Kanun</w:t>
    </w:r>
    <w:r w:rsidRPr="0009220D">
      <w:rPr>
        <w:color w:val="auto"/>
        <w:sz w:val="16"/>
        <w:szCs w:val="16"/>
      </w:rPr>
      <w:t xml:space="preserve">a Eklenen </w:t>
    </w:r>
    <w:proofErr w:type="spellStart"/>
    <w:r w:rsidRPr="0009220D">
      <w:rPr>
        <w:color w:val="auto"/>
        <w:sz w:val="16"/>
        <w:szCs w:val="16"/>
      </w:rPr>
      <w:t>Geçici</w:t>
    </w:r>
    <w:proofErr w:type="spellEnd"/>
    <w:r w:rsidRPr="0009220D">
      <w:rPr>
        <w:color w:val="auto"/>
        <w:sz w:val="16"/>
        <w:szCs w:val="16"/>
      </w:rPr>
      <w:t xml:space="preserve"> Madde. 85 </w:t>
    </w:r>
    <w:proofErr w:type="spellStart"/>
    <w:r w:rsidR="0009220D" w:rsidRPr="0009220D">
      <w:rPr>
        <w:color w:val="auto"/>
        <w:sz w:val="16"/>
        <w:szCs w:val="16"/>
      </w:rPr>
      <w:t>Uygulama</w:t>
    </w:r>
    <w:proofErr w:type="spellEnd"/>
    <w:r w:rsidRPr="0009220D">
      <w:rPr>
        <w:color w:val="auto"/>
        <w:sz w:val="16"/>
        <w:szCs w:val="16"/>
      </w:rPr>
      <w:t xml:space="preserve"> Esasları</w:t>
    </w:r>
  </w:p>
  <w:p w14:paraId="36AF4A9D" w14:textId="77777777" w:rsidR="002A2D77" w:rsidRPr="002A2D77" w:rsidRDefault="002A2D77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ED38" w14:textId="77777777" w:rsidR="001222F6" w:rsidRDefault="001222F6" w:rsidP="002A2D77">
      <w:pPr>
        <w:spacing w:after="0" w:line="240" w:lineRule="auto"/>
      </w:pPr>
      <w:r>
        <w:separator/>
      </w:r>
    </w:p>
  </w:footnote>
  <w:footnote w:type="continuationSeparator" w:id="0">
    <w:p w14:paraId="79D31778" w14:textId="77777777" w:rsidR="001222F6" w:rsidRDefault="001222F6" w:rsidP="002A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9904" w14:textId="77777777" w:rsidR="002A2D77" w:rsidRDefault="002A2D77" w:rsidP="002A2D77">
    <w:pPr>
      <w:jc w:val="center"/>
      <w:rPr>
        <w:b/>
        <w:color w:val="0D2F60"/>
        <w:sz w:val="24"/>
      </w:rPr>
    </w:pPr>
    <w:r>
      <w:rPr>
        <w:b/>
        <w:color w:val="0D2F60"/>
        <w:sz w:val="24"/>
      </w:rPr>
      <w:t xml:space="preserve">T.C. </w:t>
    </w:r>
  </w:p>
  <w:p w14:paraId="4B93DA36" w14:textId="77777777" w:rsidR="002A2D77" w:rsidRDefault="002A2D77" w:rsidP="002A2D77">
    <w:pPr>
      <w:jc w:val="center"/>
    </w:pPr>
    <w:r>
      <w:rPr>
        <w:b/>
        <w:color w:val="0D2F60"/>
        <w:sz w:val="24"/>
      </w:rPr>
      <w:t>EGE ÜNİVERSİTESİ</w:t>
    </w:r>
    <w:r>
      <w:rPr>
        <w:b/>
        <w:color w:val="0D2F60"/>
        <w:sz w:val="24"/>
      </w:rPr>
      <w:br/>
      <w:t>SAĞLIK BİLİMLERİ ENSTİTÜSÜ</w:t>
    </w:r>
  </w:p>
  <w:p w14:paraId="60E08D44" w14:textId="77777777" w:rsidR="002A2D77" w:rsidRDefault="002A2D7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4D0"/>
    <w:rsid w:val="0009220D"/>
    <w:rsid w:val="000E24CC"/>
    <w:rsid w:val="001222F6"/>
    <w:rsid w:val="00196E29"/>
    <w:rsid w:val="002A2D77"/>
    <w:rsid w:val="00390015"/>
    <w:rsid w:val="004E5559"/>
    <w:rsid w:val="00565BED"/>
    <w:rsid w:val="005D1175"/>
    <w:rsid w:val="00655F7F"/>
    <w:rsid w:val="006C3B50"/>
    <w:rsid w:val="008451CE"/>
    <w:rsid w:val="00846967"/>
    <w:rsid w:val="00854CB8"/>
    <w:rsid w:val="0086107B"/>
    <w:rsid w:val="00895D2B"/>
    <w:rsid w:val="00975D67"/>
    <w:rsid w:val="009D3C6B"/>
    <w:rsid w:val="00A258E0"/>
    <w:rsid w:val="00A81FBE"/>
    <w:rsid w:val="00B90FBC"/>
    <w:rsid w:val="00CE4093"/>
    <w:rsid w:val="00DD54D0"/>
    <w:rsid w:val="00F546FD"/>
    <w:rsid w:val="00F8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0851"/>
  <w15:chartTrackingRefBased/>
  <w15:docId w15:val="{446052C3-8420-4486-AAE5-09048176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5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D1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1175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25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A2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2D77"/>
  </w:style>
  <w:style w:type="paragraph" w:styleId="AltBilgi">
    <w:name w:val="footer"/>
    <w:basedOn w:val="Normal"/>
    <w:link w:val="AltBilgiChar"/>
    <w:uiPriority w:val="99"/>
    <w:unhideWhenUsed/>
    <w:rsid w:val="002A2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2D77"/>
  </w:style>
  <w:style w:type="paragraph" w:styleId="Altyaz">
    <w:name w:val="Subtitle"/>
    <w:basedOn w:val="Normal"/>
    <w:next w:val="Normal"/>
    <w:link w:val="AltyazChar"/>
    <w:uiPriority w:val="11"/>
    <w:qFormat/>
    <w:rsid w:val="002A2D77"/>
    <w:pPr>
      <w:numPr>
        <w:ilvl w:val="1"/>
      </w:numPr>
      <w:spacing w:after="1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ltyazChar">
    <w:name w:val="Altyazı Char"/>
    <w:basedOn w:val="VarsaylanParagrafYazTipi"/>
    <w:link w:val="Altyaz"/>
    <w:uiPriority w:val="11"/>
    <w:rsid w:val="002A2D7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ASHMYO201</dc:creator>
  <cp:keywords/>
  <dc:description/>
  <cp:lastModifiedBy>htc clk</cp:lastModifiedBy>
  <cp:revision>3</cp:revision>
  <cp:lastPrinted>2026-10-19T12:55:00Z</cp:lastPrinted>
  <dcterms:created xsi:type="dcterms:W3CDTF">2026-10-21T09:07:00Z</dcterms:created>
  <dcterms:modified xsi:type="dcterms:W3CDTF">2026-10-21T09:19:00Z</dcterms:modified>
</cp:coreProperties>
</file>